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B0B7" w14:textId="1430A15C" w:rsidR="006B1AB0" w:rsidRDefault="00977930" w:rsidP="005E0B2C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Civil Liberties </w:t>
      </w:r>
      <w:r w:rsidR="005E0B2C" w:rsidRPr="005E0B2C">
        <w:rPr>
          <w:color w:val="auto"/>
        </w:rPr>
        <w:t>Project Timeline</w:t>
      </w:r>
    </w:p>
    <w:p w14:paraId="433BD2FA" w14:textId="77777777" w:rsidR="00977930" w:rsidRDefault="00977930" w:rsidP="005E0B2C"/>
    <w:p w14:paraId="33DA25AD" w14:textId="28AB006B" w:rsidR="005E0B2C" w:rsidRDefault="005E0B2C" w:rsidP="005E0B2C">
      <w:r>
        <w:t>Organization Name:</w:t>
      </w:r>
    </w:p>
    <w:p w14:paraId="3A58D228" w14:textId="1994773E" w:rsidR="00533315" w:rsidRDefault="00533315" w:rsidP="005E0B2C">
      <w:r>
        <w:t xml:space="preserve">Project Title: </w:t>
      </w:r>
    </w:p>
    <w:p w14:paraId="33689159" w14:textId="6FFC6867" w:rsidR="005E0B2C" w:rsidRDefault="005E0B2C" w:rsidP="005E0B2C">
      <w:r>
        <w:t xml:space="preserve">Project Coordinator/Contact: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930" w14:paraId="6AA27A65" w14:textId="77777777" w:rsidTr="00977930">
        <w:tc>
          <w:tcPr>
            <w:tcW w:w="4675" w:type="dxa"/>
            <w:shd w:val="clear" w:color="auto" w:fill="D9E2F3" w:themeFill="accent1" w:themeFillTint="33"/>
          </w:tcPr>
          <w:p w14:paraId="684CE2A9" w14:textId="001B9D26" w:rsidR="00977930" w:rsidRDefault="00977930" w:rsidP="005E0B2C">
            <w:r>
              <w:t>Month</w:t>
            </w:r>
          </w:p>
        </w:tc>
        <w:tc>
          <w:tcPr>
            <w:tcW w:w="4675" w:type="dxa"/>
            <w:shd w:val="clear" w:color="auto" w:fill="CCCCFF"/>
          </w:tcPr>
          <w:p w14:paraId="68A059D0" w14:textId="3F98FCEB" w:rsidR="00977930" w:rsidRDefault="00977930" w:rsidP="005E0B2C">
            <w:r>
              <w:t xml:space="preserve">Activity </w:t>
            </w:r>
          </w:p>
        </w:tc>
      </w:tr>
      <w:tr w:rsidR="00977930" w14:paraId="19283E32" w14:textId="77777777" w:rsidTr="00977930">
        <w:tc>
          <w:tcPr>
            <w:tcW w:w="4675" w:type="dxa"/>
          </w:tcPr>
          <w:p w14:paraId="763E5BDD" w14:textId="66DEC358" w:rsidR="00977930" w:rsidRDefault="00977930" w:rsidP="005E0B2C">
            <w:r>
              <w:t xml:space="preserve">Pre-Grant Activity </w:t>
            </w:r>
          </w:p>
        </w:tc>
        <w:tc>
          <w:tcPr>
            <w:tcW w:w="4675" w:type="dxa"/>
          </w:tcPr>
          <w:p w14:paraId="5157320F" w14:textId="77777777" w:rsidR="00977930" w:rsidRDefault="00977930" w:rsidP="005E0B2C"/>
        </w:tc>
      </w:tr>
      <w:tr w:rsidR="00977930" w14:paraId="56410E42" w14:textId="77777777" w:rsidTr="00977930">
        <w:tc>
          <w:tcPr>
            <w:tcW w:w="4675" w:type="dxa"/>
          </w:tcPr>
          <w:p w14:paraId="37E6C85A" w14:textId="19B65792" w:rsidR="00977930" w:rsidRDefault="00977930" w:rsidP="005E0B2C">
            <w:r>
              <w:t>March 2024</w:t>
            </w:r>
          </w:p>
        </w:tc>
        <w:tc>
          <w:tcPr>
            <w:tcW w:w="4675" w:type="dxa"/>
          </w:tcPr>
          <w:p w14:paraId="2BA0E369" w14:textId="77777777" w:rsidR="00977930" w:rsidRDefault="00977930" w:rsidP="005E0B2C"/>
        </w:tc>
      </w:tr>
      <w:tr w:rsidR="00977930" w14:paraId="135CAFF9" w14:textId="77777777" w:rsidTr="00977930">
        <w:tc>
          <w:tcPr>
            <w:tcW w:w="4675" w:type="dxa"/>
          </w:tcPr>
          <w:p w14:paraId="18CCCF06" w14:textId="5711D233" w:rsidR="00977930" w:rsidRDefault="00977930" w:rsidP="005E0B2C">
            <w:r>
              <w:t>April 2024</w:t>
            </w:r>
          </w:p>
        </w:tc>
        <w:tc>
          <w:tcPr>
            <w:tcW w:w="4675" w:type="dxa"/>
          </w:tcPr>
          <w:p w14:paraId="042ED2E1" w14:textId="77777777" w:rsidR="00977930" w:rsidRDefault="00977930" w:rsidP="005E0B2C"/>
        </w:tc>
      </w:tr>
      <w:tr w:rsidR="00977930" w14:paraId="2E06CF7B" w14:textId="77777777" w:rsidTr="00977930">
        <w:tc>
          <w:tcPr>
            <w:tcW w:w="4675" w:type="dxa"/>
          </w:tcPr>
          <w:p w14:paraId="65D799B4" w14:textId="24EE9985" w:rsidR="00977930" w:rsidRDefault="00977930" w:rsidP="005E0B2C">
            <w:r>
              <w:t>May 2024</w:t>
            </w:r>
          </w:p>
        </w:tc>
        <w:tc>
          <w:tcPr>
            <w:tcW w:w="4675" w:type="dxa"/>
          </w:tcPr>
          <w:p w14:paraId="1B307BB7" w14:textId="77777777" w:rsidR="00977930" w:rsidRDefault="00977930" w:rsidP="005E0B2C"/>
        </w:tc>
      </w:tr>
      <w:tr w:rsidR="00977930" w14:paraId="3503DFCE" w14:textId="77777777" w:rsidTr="00977930">
        <w:tc>
          <w:tcPr>
            <w:tcW w:w="4675" w:type="dxa"/>
          </w:tcPr>
          <w:p w14:paraId="56527DC5" w14:textId="031509BD" w:rsidR="00977930" w:rsidRDefault="00977930" w:rsidP="005E0B2C">
            <w:r>
              <w:t>June 2024</w:t>
            </w:r>
          </w:p>
        </w:tc>
        <w:tc>
          <w:tcPr>
            <w:tcW w:w="4675" w:type="dxa"/>
          </w:tcPr>
          <w:p w14:paraId="35AFD179" w14:textId="77777777" w:rsidR="00977930" w:rsidRDefault="00977930" w:rsidP="005E0B2C"/>
        </w:tc>
      </w:tr>
      <w:tr w:rsidR="00977930" w14:paraId="517E8F54" w14:textId="77777777" w:rsidTr="00977930">
        <w:tc>
          <w:tcPr>
            <w:tcW w:w="4675" w:type="dxa"/>
          </w:tcPr>
          <w:p w14:paraId="70ADBB4C" w14:textId="3BD68B55" w:rsidR="00977930" w:rsidRDefault="00977930" w:rsidP="005E0B2C">
            <w:r>
              <w:t>July 2024</w:t>
            </w:r>
          </w:p>
        </w:tc>
        <w:tc>
          <w:tcPr>
            <w:tcW w:w="4675" w:type="dxa"/>
          </w:tcPr>
          <w:p w14:paraId="53F74E2A" w14:textId="77777777" w:rsidR="00977930" w:rsidRDefault="00977930" w:rsidP="005E0B2C"/>
        </w:tc>
      </w:tr>
      <w:tr w:rsidR="00977930" w14:paraId="59E8C1E9" w14:textId="77777777" w:rsidTr="00977930">
        <w:tc>
          <w:tcPr>
            <w:tcW w:w="4675" w:type="dxa"/>
          </w:tcPr>
          <w:p w14:paraId="7F4D5CD5" w14:textId="7698F528" w:rsidR="00977930" w:rsidRDefault="00977930" w:rsidP="005E0B2C">
            <w:r>
              <w:t xml:space="preserve">August 2024  - Mid Grant Report Due </w:t>
            </w:r>
          </w:p>
        </w:tc>
        <w:tc>
          <w:tcPr>
            <w:tcW w:w="4675" w:type="dxa"/>
          </w:tcPr>
          <w:p w14:paraId="55EF56FB" w14:textId="77777777" w:rsidR="00977930" w:rsidRDefault="00977930" w:rsidP="005E0B2C"/>
        </w:tc>
      </w:tr>
      <w:tr w:rsidR="00977930" w14:paraId="4C893210" w14:textId="77777777" w:rsidTr="00977930">
        <w:tc>
          <w:tcPr>
            <w:tcW w:w="4675" w:type="dxa"/>
          </w:tcPr>
          <w:p w14:paraId="11264B0D" w14:textId="107F90E4" w:rsidR="00977930" w:rsidRDefault="00977930" w:rsidP="005E0B2C">
            <w:r>
              <w:t>September 2024</w:t>
            </w:r>
          </w:p>
        </w:tc>
        <w:tc>
          <w:tcPr>
            <w:tcW w:w="4675" w:type="dxa"/>
          </w:tcPr>
          <w:p w14:paraId="0519DEE9" w14:textId="77777777" w:rsidR="00977930" w:rsidRDefault="00977930" w:rsidP="005E0B2C"/>
        </w:tc>
      </w:tr>
      <w:tr w:rsidR="00977930" w14:paraId="6E605833" w14:textId="77777777" w:rsidTr="00977930">
        <w:tc>
          <w:tcPr>
            <w:tcW w:w="4675" w:type="dxa"/>
          </w:tcPr>
          <w:p w14:paraId="729A977D" w14:textId="3693C8A6" w:rsidR="00977930" w:rsidRDefault="00977930" w:rsidP="005E0B2C">
            <w:r>
              <w:t>October 2024</w:t>
            </w:r>
          </w:p>
        </w:tc>
        <w:tc>
          <w:tcPr>
            <w:tcW w:w="4675" w:type="dxa"/>
          </w:tcPr>
          <w:p w14:paraId="2FB28335" w14:textId="77777777" w:rsidR="00977930" w:rsidRDefault="00977930" w:rsidP="005E0B2C"/>
        </w:tc>
      </w:tr>
      <w:tr w:rsidR="00977930" w14:paraId="55C606C9" w14:textId="77777777" w:rsidTr="00977930">
        <w:tc>
          <w:tcPr>
            <w:tcW w:w="4675" w:type="dxa"/>
          </w:tcPr>
          <w:p w14:paraId="6203BEB2" w14:textId="1F2149AF" w:rsidR="00977930" w:rsidRDefault="00977930" w:rsidP="005E0B2C">
            <w:r>
              <w:t>November 2024</w:t>
            </w:r>
          </w:p>
        </w:tc>
        <w:tc>
          <w:tcPr>
            <w:tcW w:w="4675" w:type="dxa"/>
          </w:tcPr>
          <w:p w14:paraId="44B7AF1F" w14:textId="77777777" w:rsidR="00977930" w:rsidRDefault="00977930" w:rsidP="005E0B2C"/>
        </w:tc>
      </w:tr>
      <w:tr w:rsidR="00977930" w14:paraId="5EDCD910" w14:textId="77777777" w:rsidTr="00977930">
        <w:tc>
          <w:tcPr>
            <w:tcW w:w="4675" w:type="dxa"/>
          </w:tcPr>
          <w:p w14:paraId="3C7983FA" w14:textId="17654102" w:rsidR="00977930" w:rsidRDefault="00977930" w:rsidP="005E0B2C">
            <w:r>
              <w:t>December 2024</w:t>
            </w:r>
          </w:p>
        </w:tc>
        <w:tc>
          <w:tcPr>
            <w:tcW w:w="4675" w:type="dxa"/>
          </w:tcPr>
          <w:p w14:paraId="1CC8CFE9" w14:textId="77777777" w:rsidR="00977930" w:rsidRDefault="00977930" w:rsidP="005E0B2C"/>
        </w:tc>
      </w:tr>
      <w:tr w:rsidR="00977930" w14:paraId="3DE0E2CA" w14:textId="77777777" w:rsidTr="00977930">
        <w:tc>
          <w:tcPr>
            <w:tcW w:w="4675" w:type="dxa"/>
          </w:tcPr>
          <w:p w14:paraId="03E81B10" w14:textId="741E6AFF" w:rsidR="00977930" w:rsidRDefault="00977930" w:rsidP="005E0B2C">
            <w:r>
              <w:t>January 2025</w:t>
            </w:r>
          </w:p>
        </w:tc>
        <w:tc>
          <w:tcPr>
            <w:tcW w:w="4675" w:type="dxa"/>
          </w:tcPr>
          <w:p w14:paraId="7A62DDB8" w14:textId="77777777" w:rsidR="00977930" w:rsidRDefault="00977930" w:rsidP="005E0B2C"/>
        </w:tc>
      </w:tr>
      <w:tr w:rsidR="00977930" w14:paraId="19278E42" w14:textId="77777777" w:rsidTr="00977930">
        <w:tc>
          <w:tcPr>
            <w:tcW w:w="4675" w:type="dxa"/>
          </w:tcPr>
          <w:p w14:paraId="2F2F069D" w14:textId="42A7C038" w:rsidR="00977930" w:rsidRDefault="00977930" w:rsidP="005E0B2C">
            <w:r>
              <w:t>February 2025</w:t>
            </w:r>
          </w:p>
        </w:tc>
        <w:tc>
          <w:tcPr>
            <w:tcW w:w="4675" w:type="dxa"/>
          </w:tcPr>
          <w:p w14:paraId="3A1D8296" w14:textId="77777777" w:rsidR="00977930" w:rsidRDefault="00977930" w:rsidP="005E0B2C"/>
        </w:tc>
      </w:tr>
      <w:tr w:rsidR="00977930" w14:paraId="74EDBFEC" w14:textId="77777777" w:rsidTr="00977930">
        <w:tc>
          <w:tcPr>
            <w:tcW w:w="4675" w:type="dxa"/>
          </w:tcPr>
          <w:p w14:paraId="71A205E0" w14:textId="50CC62F1" w:rsidR="00977930" w:rsidRDefault="00977930" w:rsidP="005E0B2C">
            <w:r>
              <w:t xml:space="preserve">March 2025 – Final Report Due </w:t>
            </w:r>
          </w:p>
        </w:tc>
        <w:tc>
          <w:tcPr>
            <w:tcW w:w="4675" w:type="dxa"/>
          </w:tcPr>
          <w:p w14:paraId="6FC85EE7" w14:textId="77777777" w:rsidR="00977930" w:rsidRDefault="00977930" w:rsidP="005E0B2C"/>
        </w:tc>
      </w:tr>
      <w:tr w:rsidR="00977930" w14:paraId="27B731C9" w14:textId="77777777" w:rsidTr="00977930">
        <w:tc>
          <w:tcPr>
            <w:tcW w:w="4675" w:type="dxa"/>
          </w:tcPr>
          <w:p w14:paraId="07DF5AA1" w14:textId="081AC0A0" w:rsidR="00977930" w:rsidRDefault="00977930" w:rsidP="005E0B2C">
            <w:r>
              <w:t xml:space="preserve">Post-Grant Activity </w:t>
            </w:r>
          </w:p>
        </w:tc>
        <w:tc>
          <w:tcPr>
            <w:tcW w:w="4675" w:type="dxa"/>
          </w:tcPr>
          <w:p w14:paraId="1EA47F5F" w14:textId="77777777" w:rsidR="00977930" w:rsidRDefault="00977930" w:rsidP="005E0B2C"/>
        </w:tc>
      </w:tr>
    </w:tbl>
    <w:p w14:paraId="07288BB5" w14:textId="77777777" w:rsidR="005E0B2C" w:rsidRPr="005E0B2C" w:rsidRDefault="005E0B2C" w:rsidP="005E0B2C"/>
    <w:p w14:paraId="0BE145E9" w14:textId="77777777" w:rsidR="005E0B2C" w:rsidRPr="005E0B2C" w:rsidRDefault="005E0B2C" w:rsidP="005E0B2C"/>
    <w:sectPr w:rsidR="005E0B2C" w:rsidRPr="005E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2C"/>
    <w:rsid w:val="00533315"/>
    <w:rsid w:val="005E0B2C"/>
    <w:rsid w:val="006B1AB0"/>
    <w:rsid w:val="009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5E31"/>
  <w15:chartTrackingRefBased/>
  <w15:docId w15:val="{539C12E4-24C2-43CA-A2CE-2B9A131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B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7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Danielle@CSL</dc:creator>
  <cp:keywords/>
  <dc:description/>
  <cp:lastModifiedBy>Sanchez, Danielle@CSL</cp:lastModifiedBy>
  <cp:revision>3</cp:revision>
  <dcterms:created xsi:type="dcterms:W3CDTF">2023-09-11T18:46:00Z</dcterms:created>
  <dcterms:modified xsi:type="dcterms:W3CDTF">2023-09-11T18:55:00Z</dcterms:modified>
</cp:coreProperties>
</file>